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04EF1" w14:textId="715DD8B0" w:rsidR="00704C18" w:rsidRPr="00A26F59" w:rsidRDefault="006A64AB" w:rsidP="00A26F59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Action Plan for 2019 – 202</w:t>
      </w:r>
      <w:r w:rsidR="00A26F59" w:rsidRPr="00A26F59">
        <w:rPr>
          <w:b/>
          <w:bCs/>
        </w:rPr>
        <w:t>3</w:t>
      </w:r>
    </w:p>
    <w:p w14:paraId="0602C24A" w14:textId="606020D6" w:rsidR="00A26F59" w:rsidRPr="00A26F59" w:rsidRDefault="00A26F59" w:rsidP="00A26F59">
      <w:pPr>
        <w:jc w:val="center"/>
        <w:rPr>
          <w:b/>
          <w:bCs/>
        </w:rPr>
      </w:pPr>
      <w:r w:rsidRPr="00A26F59">
        <w:rPr>
          <w:b/>
          <w:bCs/>
        </w:rPr>
        <w:t>Follow up on Institutional Review</w:t>
      </w:r>
      <w:r w:rsidR="00640203">
        <w:rPr>
          <w:b/>
          <w:bCs/>
        </w:rPr>
        <w:t>s initiated in 2018</w:t>
      </w:r>
      <w:r w:rsidRPr="00A26F59">
        <w:rPr>
          <w:b/>
          <w:bCs/>
        </w:rPr>
        <w:t xml:space="preserve"> </w:t>
      </w:r>
    </w:p>
    <w:p w14:paraId="1E0BABB4" w14:textId="1777707A" w:rsidR="00A26F59" w:rsidRDefault="00A26F59" w:rsidP="00A26F59">
      <w:pPr>
        <w:jc w:val="center"/>
      </w:pPr>
      <w:r>
        <w:t>&lt; name of university &gt;</w:t>
      </w:r>
    </w:p>
    <w:p w14:paraId="27F3A0E4" w14:textId="4538D67C" w:rsidR="00A26F59" w:rsidRPr="0090653B" w:rsidRDefault="0090653B" w:rsidP="0090653B">
      <w:pPr>
        <w:rPr>
          <w:b/>
          <w:bCs/>
        </w:rPr>
      </w:pPr>
      <w:r>
        <w:rPr>
          <w:b/>
          <w:bCs/>
        </w:rPr>
        <w:t xml:space="preserve">Section 1. </w:t>
      </w:r>
      <w:r w:rsidR="00A26F59" w:rsidRPr="0090653B">
        <w:rPr>
          <w:b/>
          <w:bCs/>
        </w:rPr>
        <w:t>Introduction</w:t>
      </w:r>
    </w:p>
    <w:p w14:paraId="7408BF6E" w14:textId="2AA66F10" w:rsidR="00A26F59" w:rsidRDefault="00A26F59" w:rsidP="00A26F59">
      <w:r>
        <w:t>Please include the following:</w:t>
      </w:r>
    </w:p>
    <w:p w14:paraId="4DFF82D7" w14:textId="5409A1DC" w:rsidR="00A26F59" w:rsidRDefault="00A26F59" w:rsidP="0090653B">
      <w:pPr>
        <w:pStyle w:val="ListParagraph"/>
        <w:numPr>
          <w:ilvl w:val="0"/>
          <w:numId w:val="4"/>
        </w:numPr>
      </w:pPr>
      <w:r>
        <w:t>Date of submission of SER to QAC</w:t>
      </w:r>
    </w:p>
    <w:p w14:paraId="79211900" w14:textId="71640CA4" w:rsidR="00A26F59" w:rsidRDefault="00A26F59" w:rsidP="0090653B">
      <w:pPr>
        <w:pStyle w:val="ListParagraph"/>
        <w:numPr>
          <w:ilvl w:val="0"/>
          <w:numId w:val="4"/>
        </w:numPr>
      </w:pPr>
      <w:r>
        <w:t>Dates of site visit</w:t>
      </w:r>
    </w:p>
    <w:p w14:paraId="2B0D200E" w14:textId="1EE377CB" w:rsidR="00A26F59" w:rsidRDefault="00A26F59" w:rsidP="0090653B">
      <w:pPr>
        <w:pStyle w:val="ListParagraph"/>
        <w:numPr>
          <w:ilvl w:val="0"/>
          <w:numId w:val="4"/>
        </w:numPr>
      </w:pPr>
      <w:r>
        <w:t xml:space="preserve">Date of receipt of final report (for concurrence) by VC </w:t>
      </w:r>
    </w:p>
    <w:p w14:paraId="0D0AEC2C" w14:textId="77777777" w:rsidR="00A26F59" w:rsidRDefault="00A26F59" w:rsidP="0090653B">
      <w:pPr>
        <w:pStyle w:val="ListParagraph"/>
        <w:numPr>
          <w:ilvl w:val="0"/>
          <w:numId w:val="4"/>
        </w:numPr>
      </w:pPr>
      <w:r>
        <w:t>Process followed in preparing action plan</w:t>
      </w:r>
    </w:p>
    <w:p w14:paraId="1E323901" w14:textId="77777777" w:rsidR="006D0006" w:rsidRDefault="006D0006" w:rsidP="00A26F59">
      <w:pPr>
        <w:ind w:left="360" w:hanging="360"/>
        <w:rPr>
          <w:b/>
          <w:bCs/>
        </w:rPr>
      </w:pPr>
    </w:p>
    <w:p w14:paraId="1D4AAE82" w14:textId="7C231A3A" w:rsidR="00A26F59" w:rsidRPr="0090653B" w:rsidRDefault="0090653B" w:rsidP="0090653B">
      <w:pPr>
        <w:rPr>
          <w:b/>
          <w:bCs/>
        </w:rPr>
      </w:pPr>
      <w:r>
        <w:rPr>
          <w:b/>
          <w:bCs/>
        </w:rPr>
        <w:t xml:space="preserve">Section 2. </w:t>
      </w:r>
      <w:r w:rsidR="00A26F59" w:rsidRPr="0090653B">
        <w:rPr>
          <w:b/>
          <w:bCs/>
        </w:rPr>
        <w:t xml:space="preserve">SWOT analysis of commendations and recommendations in review report </w:t>
      </w:r>
    </w:p>
    <w:p w14:paraId="64AA2FF6" w14:textId="0C42802F" w:rsidR="00A26F59" w:rsidRDefault="00F90EC6" w:rsidP="00A26F59">
      <w:r>
        <w:t>Analyze the commendations and recommendations in the review report, and relate them to Strengths and Weaknesses in the university or Opportunities and Threats that arise from outside the university</w:t>
      </w:r>
    </w:p>
    <w:p w14:paraId="4D1F1D4E" w14:textId="77777777" w:rsidR="006D0006" w:rsidRDefault="006D0006" w:rsidP="00A26F59"/>
    <w:p w14:paraId="72ECF440" w14:textId="42ED6790" w:rsidR="006D0006" w:rsidRPr="0090653B" w:rsidRDefault="0090653B" w:rsidP="0090653B">
      <w:pPr>
        <w:rPr>
          <w:b/>
          <w:bCs/>
        </w:rPr>
      </w:pPr>
      <w:r>
        <w:rPr>
          <w:b/>
          <w:bCs/>
        </w:rPr>
        <w:t xml:space="preserve">Section 3. </w:t>
      </w:r>
      <w:r w:rsidR="00165501">
        <w:rPr>
          <w:b/>
          <w:bCs/>
        </w:rPr>
        <w:t>A</w:t>
      </w:r>
      <w:r w:rsidR="006D0006" w:rsidRPr="0090653B">
        <w:rPr>
          <w:b/>
          <w:bCs/>
        </w:rPr>
        <w:t xml:space="preserve">ctivities designed to address </w:t>
      </w:r>
      <w:r>
        <w:rPr>
          <w:b/>
          <w:bCs/>
        </w:rPr>
        <w:t>recommendations</w:t>
      </w:r>
    </w:p>
    <w:p w14:paraId="10A00729" w14:textId="049F1BD4" w:rsidR="00165501" w:rsidRDefault="00F90EC6" w:rsidP="00165501">
      <w:pPr>
        <w:pStyle w:val="ListParagraph"/>
        <w:numPr>
          <w:ilvl w:val="0"/>
          <w:numId w:val="5"/>
        </w:numPr>
      </w:pPr>
      <w:r>
        <w:t>Based on the SWOT analysis, identify activities for implementation of the recommendations in the review report</w:t>
      </w:r>
      <w:r w:rsidR="006D0006">
        <w:t>.</w:t>
      </w:r>
      <w:r w:rsidR="00165501">
        <w:t xml:space="preserve"> </w:t>
      </w:r>
    </w:p>
    <w:p w14:paraId="16AE80FC" w14:textId="09C735CE" w:rsidR="0090653B" w:rsidRDefault="00F90EC6" w:rsidP="00A057A1">
      <w:pPr>
        <w:pStyle w:val="ListParagraph"/>
        <w:numPr>
          <w:ilvl w:val="0"/>
          <w:numId w:val="5"/>
        </w:numPr>
      </w:pPr>
      <w:r>
        <w:t>Identify key performance indicators for each activity</w:t>
      </w:r>
      <w:r w:rsidR="00D81DFA">
        <w:t xml:space="preserve"> and sub-activity</w:t>
      </w:r>
      <w:r>
        <w:t xml:space="preserve"> and the </w:t>
      </w:r>
      <w:r w:rsidR="00165501">
        <w:t>officer</w:t>
      </w:r>
      <w:r>
        <w:t xml:space="preserve"> responsible for implementation of each activity</w:t>
      </w:r>
      <w:r w:rsidR="0090653B">
        <w:t>, and for reporting on progress.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725"/>
        <w:gridCol w:w="2588"/>
        <w:gridCol w:w="1694"/>
      </w:tblGrid>
      <w:tr w:rsidR="00165501" w14:paraId="5E1166FF" w14:textId="77777777" w:rsidTr="00723CD6">
        <w:tc>
          <w:tcPr>
            <w:tcW w:w="2269" w:type="dxa"/>
          </w:tcPr>
          <w:p w14:paraId="3263DBA5" w14:textId="3A67DB54" w:rsidR="00165501" w:rsidRPr="00566578" w:rsidRDefault="00165501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Proposed activity</w:t>
            </w:r>
            <w:r w:rsidR="00D81DFA" w:rsidRPr="00566578">
              <w:rPr>
                <w:b/>
                <w:bCs/>
              </w:rPr>
              <w:t xml:space="preserve"> / sub-activity</w:t>
            </w:r>
          </w:p>
        </w:tc>
        <w:tc>
          <w:tcPr>
            <w:tcW w:w="2753" w:type="dxa"/>
          </w:tcPr>
          <w:p w14:paraId="3BEE0A34" w14:textId="2C9C8669" w:rsidR="00165501" w:rsidRPr="00566578" w:rsidRDefault="00165501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Relevant recommendation in Review Report or item in your SWOT analysis</w:t>
            </w:r>
          </w:p>
        </w:tc>
        <w:tc>
          <w:tcPr>
            <w:tcW w:w="2623" w:type="dxa"/>
          </w:tcPr>
          <w:p w14:paraId="360A4EBF" w14:textId="77777777" w:rsidR="00165501" w:rsidRPr="00566578" w:rsidRDefault="00165501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Relevant key performance indicator</w:t>
            </w:r>
          </w:p>
        </w:tc>
        <w:tc>
          <w:tcPr>
            <w:tcW w:w="1705" w:type="dxa"/>
          </w:tcPr>
          <w:p w14:paraId="447BD7C5" w14:textId="77777777" w:rsidR="00165501" w:rsidRPr="00566578" w:rsidRDefault="00165501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Responsible officer</w:t>
            </w:r>
          </w:p>
        </w:tc>
      </w:tr>
      <w:tr w:rsidR="00165501" w14:paraId="24A8F685" w14:textId="77777777" w:rsidTr="00723CD6">
        <w:tc>
          <w:tcPr>
            <w:tcW w:w="2269" w:type="dxa"/>
          </w:tcPr>
          <w:p w14:paraId="5CA93AF2" w14:textId="0405F6D0" w:rsidR="00165501" w:rsidRDefault="00566578" w:rsidP="00723CD6">
            <w:r>
              <w:t>1.</w:t>
            </w:r>
          </w:p>
        </w:tc>
        <w:tc>
          <w:tcPr>
            <w:tcW w:w="2753" w:type="dxa"/>
          </w:tcPr>
          <w:p w14:paraId="63474ED9" w14:textId="77777777" w:rsidR="00165501" w:rsidRDefault="00165501" w:rsidP="00723CD6"/>
        </w:tc>
        <w:tc>
          <w:tcPr>
            <w:tcW w:w="2623" w:type="dxa"/>
          </w:tcPr>
          <w:p w14:paraId="41A8BB1D" w14:textId="77777777" w:rsidR="00165501" w:rsidRDefault="00165501" w:rsidP="00723CD6"/>
        </w:tc>
        <w:tc>
          <w:tcPr>
            <w:tcW w:w="1705" w:type="dxa"/>
          </w:tcPr>
          <w:p w14:paraId="011F310A" w14:textId="77777777" w:rsidR="00165501" w:rsidRDefault="00165501" w:rsidP="00723CD6"/>
        </w:tc>
      </w:tr>
      <w:tr w:rsidR="00165501" w14:paraId="21C77E2D" w14:textId="77777777" w:rsidTr="00723CD6">
        <w:tc>
          <w:tcPr>
            <w:tcW w:w="2269" w:type="dxa"/>
          </w:tcPr>
          <w:p w14:paraId="01061467" w14:textId="166D19EB" w:rsidR="00165501" w:rsidRDefault="00566578" w:rsidP="00723CD6">
            <w:r>
              <w:t>2.</w:t>
            </w:r>
          </w:p>
        </w:tc>
        <w:tc>
          <w:tcPr>
            <w:tcW w:w="2753" w:type="dxa"/>
          </w:tcPr>
          <w:p w14:paraId="6149685A" w14:textId="77777777" w:rsidR="00165501" w:rsidRDefault="00165501" w:rsidP="00723CD6"/>
        </w:tc>
        <w:tc>
          <w:tcPr>
            <w:tcW w:w="2623" w:type="dxa"/>
          </w:tcPr>
          <w:p w14:paraId="58353E57" w14:textId="77777777" w:rsidR="00165501" w:rsidRDefault="00165501" w:rsidP="00723CD6"/>
        </w:tc>
        <w:tc>
          <w:tcPr>
            <w:tcW w:w="1705" w:type="dxa"/>
          </w:tcPr>
          <w:p w14:paraId="0DA5840C" w14:textId="77777777" w:rsidR="00165501" w:rsidRDefault="00165501" w:rsidP="00723CD6"/>
        </w:tc>
      </w:tr>
      <w:tr w:rsidR="00165501" w14:paraId="22EDD51A" w14:textId="77777777" w:rsidTr="00723CD6">
        <w:tc>
          <w:tcPr>
            <w:tcW w:w="2269" w:type="dxa"/>
          </w:tcPr>
          <w:p w14:paraId="7D405890" w14:textId="6A460D46" w:rsidR="00165501" w:rsidRDefault="00566578" w:rsidP="00723CD6">
            <w:r>
              <w:t>3.</w:t>
            </w:r>
          </w:p>
        </w:tc>
        <w:tc>
          <w:tcPr>
            <w:tcW w:w="2753" w:type="dxa"/>
          </w:tcPr>
          <w:p w14:paraId="289292CF" w14:textId="77777777" w:rsidR="00165501" w:rsidRDefault="00165501" w:rsidP="00723CD6"/>
        </w:tc>
        <w:tc>
          <w:tcPr>
            <w:tcW w:w="2623" w:type="dxa"/>
          </w:tcPr>
          <w:p w14:paraId="1A16EAD7" w14:textId="77777777" w:rsidR="00165501" w:rsidRDefault="00165501" w:rsidP="00723CD6"/>
        </w:tc>
        <w:tc>
          <w:tcPr>
            <w:tcW w:w="1705" w:type="dxa"/>
          </w:tcPr>
          <w:p w14:paraId="7C3BF333" w14:textId="77777777" w:rsidR="00165501" w:rsidRDefault="00165501" w:rsidP="00723CD6"/>
        </w:tc>
      </w:tr>
      <w:tr w:rsidR="00165501" w14:paraId="3ED46EE6" w14:textId="77777777" w:rsidTr="00723CD6">
        <w:tc>
          <w:tcPr>
            <w:tcW w:w="2269" w:type="dxa"/>
          </w:tcPr>
          <w:p w14:paraId="19151DBD" w14:textId="4684E82F" w:rsidR="00165501" w:rsidRDefault="00566578" w:rsidP="00723CD6">
            <w:r>
              <w:t>4.</w:t>
            </w:r>
          </w:p>
        </w:tc>
        <w:tc>
          <w:tcPr>
            <w:tcW w:w="2753" w:type="dxa"/>
          </w:tcPr>
          <w:p w14:paraId="5A22A696" w14:textId="77777777" w:rsidR="00165501" w:rsidRDefault="00165501" w:rsidP="00723CD6"/>
        </w:tc>
        <w:tc>
          <w:tcPr>
            <w:tcW w:w="2623" w:type="dxa"/>
          </w:tcPr>
          <w:p w14:paraId="7E5DBAE7" w14:textId="77777777" w:rsidR="00165501" w:rsidRDefault="00165501" w:rsidP="00723CD6"/>
        </w:tc>
        <w:tc>
          <w:tcPr>
            <w:tcW w:w="1705" w:type="dxa"/>
          </w:tcPr>
          <w:p w14:paraId="6CD83E21" w14:textId="77777777" w:rsidR="00165501" w:rsidRDefault="00165501" w:rsidP="00723CD6"/>
        </w:tc>
      </w:tr>
    </w:tbl>
    <w:p w14:paraId="76AF5195" w14:textId="38F77FC7" w:rsidR="00165501" w:rsidRDefault="00165501" w:rsidP="00165501"/>
    <w:p w14:paraId="09EDC34C" w14:textId="5A8CD7C8" w:rsidR="00165501" w:rsidRPr="00566578" w:rsidRDefault="00165501" w:rsidP="00165501">
      <w:pPr>
        <w:rPr>
          <w:b/>
          <w:bCs/>
        </w:rPr>
      </w:pPr>
      <w:r w:rsidRPr="00566578">
        <w:rPr>
          <w:b/>
          <w:bCs/>
        </w:rPr>
        <w:t>Section 4. Action plan for implementation of proposed activities</w:t>
      </w:r>
    </w:p>
    <w:p w14:paraId="41C64AAF" w14:textId="77777777" w:rsidR="00165501" w:rsidRDefault="00165501" w:rsidP="00165501">
      <w:pPr>
        <w:pStyle w:val="ListParagraph"/>
        <w:numPr>
          <w:ilvl w:val="0"/>
          <w:numId w:val="6"/>
        </w:numPr>
      </w:pPr>
      <w:r>
        <w:t>Align the proposed activities with your university’s Corporate / Strategic Plan and list them under the most appropriate goals and strategies in the university’s Corporate Plan for 2019 – 2023.</w:t>
      </w:r>
    </w:p>
    <w:p w14:paraId="6F2C04B2" w14:textId="0678E2C8" w:rsidR="00165501" w:rsidRDefault="00165501" w:rsidP="00165501">
      <w:pPr>
        <w:pStyle w:val="ListParagraph"/>
        <w:numPr>
          <w:ilvl w:val="0"/>
          <w:numId w:val="6"/>
        </w:numPr>
      </w:pPr>
      <w:r>
        <w:t xml:space="preserve">Present the Action Plan according to the format given </w:t>
      </w:r>
      <w:r w:rsidR="00D81DFA">
        <w:t>in Annex 1</w:t>
      </w:r>
      <w:r>
        <w:t xml:space="preserve"> </w:t>
      </w:r>
    </w:p>
    <w:p w14:paraId="58838B52" w14:textId="2A062994" w:rsidR="00D81DFA" w:rsidRDefault="00D81DFA" w:rsidP="00A26F59">
      <w:pPr>
        <w:sectPr w:rsidR="00D81DFA" w:rsidSect="00D81DFA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57528626" w14:textId="539C09F2" w:rsidR="0090653B" w:rsidRPr="00566578" w:rsidRDefault="00D81DFA" w:rsidP="00A26F59">
      <w:pPr>
        <w:rPr>
          <w:b/>
          <w:bCs/>
        </w:rPr>
      </w:pPr>
      <w:r w:rsidRPr="00566578">
        <w:rPr>
          <w:b/>
          <w:bCs/>
        </w:rPr>
        <w:lastRenderedPageBreak/>
        <w:t>Format for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890"/>
        <w:gridCol w:w="1223"/>
        <w:gridCol w:w="1223"/>
        <w:gridCol w:w="1151"/>
        <w:gridCol w:w="1151"/>
        <w:gridCol w:w="1151"/>
        <w:gridCol w:w="1151"/>
        <w:gridCol w:w="1151"/>
      </w:tblGrid>
      <w:tr w:rsidR="00D81DFA" w14:paraId="4E284AC9" w14:textId="77777777" w:rsidTr="00566578">
        <w:tc>
          <w:tcPr>
            <w:tcW w:w="13948" w:type="dxa"/>
            <w:gridSpan w:val="9"/>
            <w:shd w:val="clear" w:color="auto" w:fill="D9D9D9" w:themeFill="background1" w:themeFillShade="D9"/>
          </w:tcPr>
          <w:p w14:paraId="407B1D85" w14:textId="4FC0352A" w:rsidR="00D81DFA" w:rsidRPr="00566578" w:rsidRDefault="00D81DFA" w:rsidP="00A26F59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 xml:space="preserve">Goal </w:t>
            </w:r>
            <w:r w:rsidR="00566578" w:rsidRPr="00566578">
              <w:rPr>
                <w:b/>
                <w:bCs/>
              </w:rPr>
              <w:t xml:space="preserve">1 </w:t>
            </w:r>
            <w:r w:rsidRPr="00566578">
              <w:rPr>
                <w:b/>
                <w:bCs/>
              </w:rPr>
              <w:t>of University Corporate Plan: …………………………………….</w:t>
            </w:r>
          </w:p>
        </w:tc>
      </w:tr>
      <w:tr w:rsidR="00566578" w14:paraId="7A89D617" w14:textId="77777777" w:rsidTr="00566578">
        <w:tc>
          <w:tcPr>
            <w:tcW w:w="3865" w:type="dxa"/>
            <w:vMerge w:val="restart"/>
          </w:tcPr>
          <w:p w14:paraId="7AC9E831" w14:textId="3AAFC508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Proposed activity / Sub-activity</w:t>
            </w:r>
          </w:p>
        </w:tc>
        <w:tc>
          <w:tcPr>
            <w:tcW w:w="1890" w:type="dxa"/>
            <w:vMerge w:val="restart"/>
          </w:tcPr>
          <w:p w14:paraId="2EDDA493" w14:textId="29F59676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Activity number in Corporate Plan</w:t>
            </w:r>
          </w:p>
        </w:tc>
        <w:tc>
          <w:tcPr>
            <w:tcW w:w="1219" w:type="dxa"/>
            <w:vMerge w:val="restart"/>
          </w:tcPr>
          <w:p w14:paraId="07FF7026" w14:textId="3B8CD2CA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Start date (mm/</w:t>
            </w:r>
            <w:proofErr w:type="spellStart"/>
            <w:r w:rsidRPr="00566578">
              <w:rPr>
                <w:b/>
                <w:bCs/>
              </w:rPr>
              <w:t>yyyy</w:t>
            </w:r>
            <w:proofErr w:type="spellEnd"/>
            <w:r w:rsidRPr="00566578">
              <w:rPr>
                <w:b/>
                <w:bCs/>
              </w:rPr>
              <w:t>)</w:t>
            </w:r>
          </w:p>
        </w:tc>
        <w:tc>
          <w:tcPr>
            <w:tcW w:w="1219" w:type="dxa"/>
            <w:vMerge w:val="restart"/>
          </w:tcPr>
          <w:p w14:paraId="48733B08" w14:textId="77777777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End date</w:t>
            </w:r>
          </w:p>
          <w:p w14:paraId="6D7E25FD" w14:textId="07AC7169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(mm/</w:t>
            </w:r>
            <w:proofErr w:type="spellStart"/>
            <w:r w:rsidRPr="00566578">
              <w:rPr>
                <w:b/>
                <w:bCs/>
              </w:rPr>
              <w:t>yyyy</w:t>
            </w:r>
            <w:proofErr w:type="spellEnd"/>
            <w:r w:rsidRPr="00566578">
              <w:rPr>
                <w:b/>
                <w:bCs/>
              </w:rPr>
              <w:t>)</w:t>
            </w:r>
          </w:p>
        </w:tc>
        <w:tc>
          <w:tcPr>
            <w:tcW w:w="5755" w:type="dxa"/>
            <w:gridSpan w:val="5"/>
          </w:tcPr>
          <w:p w14:paraId="492D3516" w14:textId="03FF939F" w:rsidR="00566578" w:rsidRPr="00566578" w:rsidRDefault="00566578" w:rsidP="00566578">
            <w:pPr>
              <w:jc w:val="center"/>
              <w:rPr>
                <w:b/>
                <w:bCs/>
              </w:rPr>
            </w:pPr>
            <w:r w:rsidRPr="00566578">
              <w:rPr>
                <w:b/>
                <w:bCs/>
              </w:rPr>
              <w:t>Annual targets for key performance indicator</w:t>
            </w:r>
          </w:p>
        </w:tc>
      </w:tr>
      <w:tr w:rsidR="00566578" w14:paraId="799B11B0" w14:textId="77777777" w:rsidTr="00566578">
        <w:tc>
          <w:tcPr>
            <w:tcW w:w="3865" w:type="dxa"/>
            <w:vMerge/>
          </w:tcPr>
          <w:p w14:paraId="14E71776" w14:textId="3BB570A9" w:rsidR="00566578" w:rsidRPr="00566578" w:rsidRDefault="00566578" w:rsidP="00D81DFA">
            <w:pPr>
              <w:rPr>
                <w:b/>
                <w:bCs/>
              </w:rPr>
            </w:pPr>
          </w:p>
        </w:tc>
        <w:tc>
          <w:tcPr>
            <w:tcW w:w="1890" w:type="dxa"/>
            <w:vMerge/>
          </w:tcPr>
          <w:p w14:paraId="007BBAF3" w14:textId="74DBA92A" w:rsidR="00566578" w:rsidRPr="00566578" w:rsidRDefault="00566578" w:rsidP="00D81DFA">
            <w:pPr>
              <w:rPr>
                <w:b/>
                <w:bCs/>
              </w:rPr>
            </w:pPr>
          </w:p>
        </w:tc>
        <w:tc>
          <w:tcPr>
            <w:tcW w:w="1219" w:type="dxa"/>
            <w:vMerge/>
          </w:tcPr>
          <w:p w14:paraId="25BFAEC8" w14:textId="7F4CACC4" w:rsidR="00566578" w:rsidRPr="00566578" w:rsidRDefault="00566578" w:rsidP="00D81DFA">
            <w:pPr>
              <w:rPr>
                <w:b/>
                <w:bCs/>
              </w:rPr>
            </w:pPr>
          </w:p>
        </w:tc>
        <w:tc>
          <w:tcPr>
            <w:tcW w:w="1219" w:type="dxa"/>
            <w:vMerge/>
          </w:tcPr>
          <w:p w14:paraId="45A0F278" w14:textId="283305D3" w:rsidR="00566578" w:rsidRPr="00566578" w:rsidRDefault="00566578" w:rsidP="00D81DFA">
            <w:pPr>
              <w:rPr>
                <w:b/>
                <w:bCs/>
              </w:rPr>
            </w:pPr>
          </w:p>
        </w:tc>
        <w:tc>
          <w:tcPr>
            <w:tcW w:w="1151" w:type="dxa"/>
          </w:tcPr>
          <w:p w14:paraId="4A82B355" w14:textId="036F63BA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2019</w:t>
            </w:r>
          </w:p>
        </w:tc>
        <w:tc>
          <w:tcPr>
            <w:tcW w:w="1151" w:type="dxa"/>
          </w:tcPr>
          <w:p w14:paraId="13269BD9" w14:textId="4204BCD2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2020</w:t>
            </w:r>
          </w:p>
        </w:tc>
        <w:tc>
          <w:tcPr>
            <w:tcW w:w="1151" w:type="dxa"/>
          </w:tcPr>
          <w:p w14:paraId="4B3590C0" w14:textId="23EBD3C7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2021</w:t>
            </w:r>
          </w:p>
        </w:tc>
        <w:tc>
          <w:tcPr>
            <w:tcW w:w="1151" w:type="dxa"/>
          </w:tcPr>
          <w:p w14:paraId="60FEE313" w14:textId="463264B4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2022</w:t>
            </w:r>
          </w:p>
        </w:tc>
        <w:tc>
          <w:tcPr>
            <w:tcW w:w="1151" w:type="dxa"/>
          </w:tcPr>
          <w:p w14:paraId="34F40D61" w14:textId="07BAB2EF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2023</w:t>
            </w:r>
          </w:p>
        </w:tc>
      </w:tr>
      <w:tr w:rsidR="00566578" w14:paraId="7F59F67C" w14:textId="77777777" w:rsidTr="00566578">
        <w:tc>
          <w:tcPr>
            <w:tcW w:w="3865" w:type="dxa"/>
          </w:tcPr>
          <w:p w14:paraId="4D028FB0" w14:textId="77777777" w:rsidR="00566578" w:rsidRDefault="00566578" w:rsidP="00D81DFA"/>
        </w:tc>
        <w:tc>
          <w:tcPr>
            <w:tcW w:w="1890" w:type="dxa"/>
          </w:tcPr>
          <w:p w14:paraId="764F2B6D" w14:textId="77777777" w:rsidR="00566578" w:rsidRDefault="00566578" w:rsidP="00D81DFA"/>
        </w:tc>
        <w:tc>
          <w:tcPr>
            <w:tcW w:w="1219" w:type="dxa"/>
          </w:tcPr>
          <w:p w14:paraId="5641E24B" w14:textId="77777777" w:rsidR="00566578" w:rsidRDefault="00566578" w:rsidP="00D81DFA"/>
        </w:tc>
        <w:tc>
          <w:tcPr>
            <w:tcW w:w="1219" w:type="dxa"/>
          </w:tcPr>
          <w:p w14:paraId="38932E17" w14:textId="77777777" w:rsidR="00566578" w:rsidRDefault="00566578" w:rsidP="00D81DFA"/>
        </w:tc>
        <w:tc>
          <w:tcPr>
            <w:tcW w:w="1151" w:type="dxa"/>
          </w:tcPr>
          <w:p w14:paraId="015BEFD7" w14:textId="77777777" w:rsidR="00566578" w:rsidRDefault="00566578" w:rsidP="00D81DFA"/>
        </w:tc>
        <w:tc>
          <w:tcPr>
            <w:tcW w:w="1151" w:type="dxa"/>
          </w:tcPr>
          <w:p w14:paraId="3F0CC985" w14:textId="77777777" w:rsidR="00566578" w:rsidRDefault="00566578" w:rsidP="00D81DFA"/>
        </w:tc>
        <w:tc>
          <w:tcPr>
            <w:tcW w:w="1151" w:type="dxa"/>
          </w:tcPr>
          <w:p w14:paraId="689BD8EB" w14:textId="77777777" w:rsidR="00566578" w:rsidRDefault="00566578" w:rsidP="00D81DFA"/>
        </w:tc>
        <w:tc>
          <w:tcPr>
            <w:tcW w:w="1151" w:type="dxa"/>
          </w:tcPr>
          <w:p w14:paraId="3DDDA05D" w14:textId="77777777" w:rsidR="00566578" w:rsidRDefault="00566578" w:rsidP="00D81DFA"/>
        </w:tc>
        <w:tc>
          <w:tcPr>
            <w:tcW w:w="1151" w:type="dxa"/>
          </w:tcPr>
          <w:p w14:paraId="7879021B" w14:textId="77777777" w:rsidR="00566578" w:rsidRDefault="00566578" w:rsidP="00D81DFA"/>
        </w:tc>
      </w:tr>
      <w:tr w:rsidR="00566578" w14:paraId="4096D032" w14:textId="77777777" w:rsidTr="00566578">
        <w:tc>
          <w:tcPr>
            <w:tcW w:w="3865" w:type="dxa"/>
          </w:tcPr>
          <w:p w14:paraId="3951E876" w14:textId="77777777" w:rsidR="00566578" w:rsidRDefault="00566578" w:rsidP="00D81DFA"/>
        </w:tc>
        <w:tc>
          <w:tcPr>
            <w:tcW w:w="1890" w:type="dxa"/>
          </w:tcPr>
          <w:p w14:paraId="164FC29F" w14:textId="77777777" w:rsidR="00566578" w:rsidRDefault="00566578" w:rsidP="00D81DFA"/>
        </w:tc>
        <w:tc>
          <w:tcPr>
            <w:tcW w:w="1219" w:type="dxa"/>
          </w:tcPr>
          <w:p w14:paraId="0CEA19BE" w14:textId="77777777" w:rsidR="00566578" w:rsidRDefault="00566578" w:rsidP="00D81DFA"/>
        </w:tc>
        <w:tc>
          <w:tcPr>
            <w:tcW w:w="1219" w:type="dxa"/>
          </w:tcPr>
          <w:p w14:paraId="0BEA488C" w14:textId="77777777" w:rsidR="00566578" w:rsidRDefault="00566578" w:rsidP="00D81DFA"/>
        </w:tc>
        <w:tc>
          <w:tcPr>
            <w:tcW w:w="1151" w:type="dxa"/>
          </w:tcPr>
          <w:p w14:paraId="35EDD104" w14:textId="77777777" w:rsidR="00566578" w:rsidRDefault="00566578" w:rsidP="00D81DFA"/>
        </w:tc>
        <w:tc>
          <w:tcPr>
            <w:tcW w:w="1151" w:type="dxa"/>
          </w:tcPr>
          <w:p w14:paraId="7F785C18" w14:textId="77777777" w:rsidR="00566578" w:rsidRDefault="00566578" w:rsidP="00D81DFA"/>
        </w:tc>
        <w:tc>
          <w:tcPr>
            <w:tcW w:w="1151" w:type="dxa"/>
          </w:tcPr>
          <w:p w14:paraId="4771F629" w14:textId="77777777" w:rsidR="00566578" w:rsidRDefault="00566578" w:rsidP="00D81DFA"/>
        </w:tc>
        <w:tc>
          <w:tcPr>
            <w:tcW w:w="1151" w:type="dxa"/>
          </w:tcPr>
          <w:p w14:paraId="79FD5D08" w14:textId="77777777" w:rsidR="00566578" w:rsidRDefault="00566578" w:rsidP="00D81DFA"/>
        </w:tc>
        <w:tc>
          <w:tcPr>
            <w:tcW w:w="1151" w:type="dxa"/>
          </w:tcPr>
          <w:p w14:paraId="6526DFF4" w14:textId="77777777" w:rsidR="00566578" w:rsidRDefault="00566578" w:rsidP="00D81DFA"/>
        </w:tc>
      </w:tr>
      <w:tr w:rsidR="00566578" w14:paraId="123D9E69" w14:textId="77777777" w:rsidTr="00566578">
        <w:tc>
          <w:tcPr>
            <w:tcW w:w="3865" w:type="dxa"/>
          </w:tcPr>
          <w:p w14:paraId="74BDEBD2" w14:textId="77777777" w:rsidR="00566578" w:rsidRDefault="00566578" w:rsidP="00D81DFA"/>
        </w:tc>
        <w:tc>
          <w:tcPr>
            <w:tcW w:w="1890" w:type="dxa"/>
          </w:tcPr>
          <w:p w14:paraId="350CD971" w14:textId="77777777" w:rsidR="00566578" w:rsidRDefault="00566578" w:rsidP="00D81DFA"/>
        </w:tc>
        <w:tc>
          <w:tcPr>
            <w:tcW w:w="1219" w:type="dxa"/>
          </w:tcPr>
          <w:p w14:paraId="48FE8B28" w14:textId="77777777" w:rsidR="00566578" w:rsidRDefault="00566578" w:rsidP="00D81DFA"/>
        </w:tc>
        <w:tc>
          <w:tcPr>
            <w:tcW w:w="1219" w:type="dxa"/>
          </w:tcPr>
          <w:p w14:paraId="682D65D4" w14:textId="77777777" w:rsidR="00566578" w:rsidRDefault="00566578" w:rsidP="00D81DFA"/>
        </w:tc>
        <w:tc>
          <w:tcPr>
            <w:tcW w:w="1151" w:type="dxa"/>
          </w:tcPr>
          <w:p w14:paraId="30A8703A" w14:textId="77777777" w:rsidR="00566578" w:rsidRDefault="00566578" w:rsidP="00D81DFA"/>
        </w:tc>
        <w:tc>
          <w:tcPr>
            <w:tcW w:w="1151" w:type="dxa"/>
          </w:tcPr>
          <w:p w14:paraId="48E61E5D" w14:textId="77777777" w:rsidR="00566578" w:rsidRDefault="00566578" w:rsidP="00D81DFA"/>
        </w:tc>
        <w:tc>
          <w:tcPr>
            <w:tcW w:w="1151" w:type="dxa"/>
          </w:tcPr>
          <w:p w14:paraId="3F279F97" w14:textId="77777777" w:rsidR="00566578" w:rsidRDefault="00566578" w:rsidP="00D81DFA"/>
        </w:tc>
        <w:tc>
          <w:tcPr>
            <w:tcW w:w="1151" w:type="dxa"/>
          </w:tcPr>
          <w:p w14:paraId="6E223A78" w14:textId="77777777" w:rsidR="00566578" w:rsidRDefault="00566578" w:rsidP="00D81DFA"/>
        </w:tc>
        <w:tc>
          <w:tcPr>
            <w:tcW w:w="1151" w:type="dxa"/>
          </w:tcPr>
          <w:p w14:paraId="53C29927" w14:textId="77777777" w:rsidR="00566578" w:rsidRDefault="00566578" w:rsidP="00D81DFA"/>
        </w:tc>
      </w:tr>
      <w:tr w:rsidR="00566578" w14:paraId="72AA3930" w14:textId="77777777" w:rsidTr="00566578">
        <w:tc>
          <w:tcPr>
            <w:tcW w:w="13948" w:type="dxa"/>
            <w:gridSpan w:val="9"/>
            <w:shd w:val="clear" w:color="auto" w:fill="D9D9D9" w:themeFill="background1" w:themeFillShade="D9"/>
          </w:tcPr>
          <w:p w14:paraId="333E28A6" w14:textId="7967C48A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Goal 2 of University Corporate Plan: …………………………………….</w:t>
            </w:r>
          </w:p>
        </w:tc>
      </w:tr>
      <w:tr w:rsidR="00566578" w14:paraId="6E99317D" w14:textId="77777777" w:rsidTr="00723CD6">
        <w:tc>
          <w:tcPr>
            <w:tcW w:w="3865" w:type="dxa"/>
            <w:vMerge w:val="restart"/>
          </w:tcPr>
          <w:p w14:paraId="0760D692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Proposed activity / Sub-activity</w:t>
            </w:r>
          </w:p>
        </w:tc>
        <w:tc>
          <w:tcPr>
            <w:tcW w:w="1890" w:type="dxa"/>
            <w:vMerge w:val="restart"/>
          </w:tcPr>
          <w:p w14:paraId="29145F1B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Activity number in Corporate Plan</w:t>
            </w:r>
          </w:p>
        </w:tc>
        <w:tc>
          <w:tcPr>
            <w:tcW w:w="1219" w:type="dxa"/>
            <w:vMerge w:val="restart"/>
          </w:tcPr>
          <w:p w14:paraId="0D914DE7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Start date (mm/</w:t>
            </w:r>
            <w:proofErr w:type="spellStart"/>
            <w:r w:rsidRPr="00566578">
              <w:rPr>
                <w:b/>
                <w:bCs/>
              </w:rPr>
              <w:t>yyyy</w:t>
            </w:r>
            <w:proofErr w:type="spellEnd"/>
            <w:r w:rsidRPr="00566578">
              <w:rPr>
                <w:b/>
                <w:bCs/>
              </w:rPr>
              <w:t>)</w:t>
            </w:r>
          </w:p>
        </w:tc>
        <w:tc>
          <w:tcPr>
            <w:tcW w:w="1219" w:type="dxa"/>
            <w:vMerge w:val="restart"/>
          </w:tcPr>
          <w:p w14:paraId="1A664826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End date</w:t>
            </w:r>
          </w:p>
          <w:p w14:paraId="60EA9A3E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(mm/</w:t>
            </w:r>
            <w:proofErr w:type="spellStart"/>
            <w:r w:rsidRPr="00566578">
              <w:rPr>
                <w:b/>
                <w:bCs/>
              </w:rPr>
              <w:t>yyyy</w:t>
            </w:r>
            <w:proofErr w:type="spellEnd"/>
            <w:r w:rsidRPr="00566578">
              <w:rPr>
                <w:b/>
                <w:bCs/>
              </w:rPr>
              <w:t>)</w:t>
            </w:r>
          </w:p>
        </w:tc>
        <w:tc>
          <w:tcPr>
            <w:tcW w:w="5755" w:type="dxa"/>
            <w:gridSpan w:val="5"/>
          </w:tcPr>
          <w:p w14:paraId="232C1E75" w14:textId="77777777" w:rsidR="00566578" w:rsidRPr="00566578" w:rsidRDefault="00566578" w:rsidP="00723CD6">
            <w:pPr>
              <w:jc w:val="center"/>
              <w:rPr>
                <w:b/>
                <w:bCs/>
              </w:rPr>
            </w:pPr>
            <w:r w:rsidRPr="00566578">
              <w:rPr>
                <w:b/>
                <w:bCs/>
              </w:rPr>
              <w:t>Annual targets for key performance indicator</w:t>
            </w:r>
          </w:p>
        </w:tc>
      </w:tr>
      <w:tr w:rsidR="00566578" w14:paraId="799D59DA" w14:textId="77777777" w:rsidTr="00723CD6">
        <w:tc>
          <w:tcPr>
            <w:tcW w:w="3865" w:type="dxa"/>
            <w:vMerge/>
          </w:tcPr>
          <w:p w14:paraId="060C7117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890" w:type="dxa"/>
            <w:vMerge/>
          </w:tcPr>
          <w:p w14:paraId="265B2964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219" w:type="dxa"/>
            <w:vMerge/>
          </w:tcPr>
          <w:p w14:paraId="124FB759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219" w:type="dxa"/>
            <w:vMerge/>
          </w:tcPr>
          <w:p w14:paraId="173998E4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151" w:type="dxa"/>
          </w:tcPr>
          <w:p w14:paraId="17AB2837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2019</w:t>
            </w:r>
          </w:p>
        </w:tc>
        <w:tc>
          <w:tcPr>
            <w:tcW w:w="1151" w:type="dxa"/>
          </w:tcPr>
          <w:p w14:paraId="1C32811A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2020</w:t>
            </w:r>
          </w:p>
        </w:tc>
        <w:tc>
          <w:tcPr>
            <w:tcW w:w="1151" w:type="dxa"/>
          </w:tcPr>
          <w:p w14:paraId="588F81FC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2021</w:t>
            </w:r>
          </w:p>
        </w:tc>
        <w:tc>
          <w:tcPr>
            <w:tcW w:w="1151" w:type="dxa"/>
          </w:tcPr>
          <w:p w14:paraId="147A7B96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2022</w:t>
            </w:r>
          </w:p>
        </w:tc>
        <w:tc>
          <w:tcPr>
            <w:tcW w:w="1151" w:type="dxa"/>
          </w:tcPr>
          <w:p w14:paraId="39E3F791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2023</w:t>
            </w:r>
          </w:p>
        </w:tc>
      </w:tr>
      <w:tr w:rsidR="00566578" w14:paraId="44B12ED3" w14:textId="77777777" w:rsidTr="00723CD6">
        <w:tc>
          <w:tcPr>
            <w:tcW w:w="3865" w:type="dxa"/>
          </w:tcPr>
          <w:p w14:paraId="248CFAC8" w14:textId="77777777" w:rsidR="00566578" w:rsidRDefault="00566578" w:rsidP="00723CD6"/>
        </w:tc>
        <w:tc>
          <w:tcPr>
            <w:tcW w:w="1890" w:type="dxa"/>
          </w:tcPr>
          <w:p w14:paraId="4F7D846D" w14:textId="77777777" w:rsidR="00566578" w:rsidRDefault="00566578" w:rsidP="00723CD6"/>
        </w:tc>
        <w:tc>
          <w:tcPr>
            <w:tcW w:w="1219" w:type="dxa"/>
          </w:tcPr>
          <w:p w14:paraId="1D4E252A" w14:textId="77777777" w:rsidR="00566578" w:rsidRDefault="00566578" w:rsidP="00723CD6"/>
        </w:tc>
        <w:tc>
          <w:tcPr>
            <w:tcW w:w="1219" w:type="dxa"/>
          </w:tcPr>
          <w:p w14:paraId="59F46E62" w14:textId="77777777" w:rsidR="00566578" w:rsidRDefault="00566578" w:rsidP="00723CD6"/>
        </w:tc>
        <w:tc>
          <w:tcPr>
            <w:tcW w:w="1151" w:type="dxa"/>
          </w:tcPr>
          <w:p w14:paraId="113B934D" w14:textId="77777777" w:rsidR="00566578" w:rsidRDefault="00566578" w:rsidP="00723CD6"/>
        </w:tc>
        <w:tc>
          <w:tcPr>
            <w:tcW w:w="1151" w:type="dxa"/>
          </w:tcPr>
          <w:p w14:paraId="358EA174" w14:textId="77777777" w:rsidR="00566578" w:rsidRDefault="00566578" w:rsidP="00723CD6"/>
        </w:tc>
        <w:tc>
          <w:tcPr>
            <w:tcW w:w="1151" w:type="dxa"/>
          </w:tcPr>
          <w:p w14:paraId="3BD4A69F" w14:textId="77777777" w:rsidR="00566578" w:rsidRDefault="00566578" w:rsidP="00723CD6"/>
        </w:tc>
        <w:tc>
          <w:tcPr>
            <w:tcW w:w="1151" w:type="dxa"/>
          </w:tcPr>
          <w:p w14:paraId="6809068A" w14:textId="77777777" w:rsidR="00566578" w:rsidRDefault="00566578" w:rsidP="00723CD6"/>
        </w:tc>
        <w:tc>
          <w:tcPr>
            <w:tcW w:w="1151" w:type="dxa"/>
          </w:tcPr>
          <w:p w14:paraId="3D4CC1BC" w14:textId="77777777" w:rsidR="00566578" w:rsidRDefault="00566578" w:rsidP="00723CD6"/>
        </w:tc>
      </w:tr>
      <w:tr w:rsidR="00566578" w14:paraId="6449E43E" w14:textId="77777777" w:rsidTr="00723CD6">
        <w:tc>
          <w:tcPr>
            <w:tcW w:w="3865" w:type="dxa"/>
          </w:tcPr>
          <w:p w14:paraId="5C5E3336" w14:textId="77777777" w:rsidR="00566578" w:rsidRDefault="00566578" w:rsidP="00723CD6"/>
        </w:tc>
        <w:tc>
          <w:tcPr>
            <w:tcW w:w="1890" w:type="dxa"/>
          </w:tcPr>
          <w:p w14:paraId="24DF814D" w14:textId="77777777" w:rsidR="00566578" w:rsidRDefault="00566578" w:rsidP="00723CD6"/>
        </w:tc>
        <w:tc>
          <w:tcPr>
            <w:tcW w:w="1219" w:type="dxa"/>
          </w:tcPr>
          <w:p w14:paraId="2D7022EB" w14:textId="77777777" w:rsidR="00566578" w:rsidRDefault="00566578" w:rsidP="00723CD6"/>
        </w:tc>
        <w:tc>
          <w:tcPr>
            <w:tcW w:w="1219" w:type="dxa"/>
          </w:tcPr>
          <w:p w14:paraId="41F850D6" w14:textId="77777777" w:rsidR="00566578" w:rsidRDefault="00566578" w:rsidP="00723CD6"/>
        </w:tc>
        <w:tc>
          <w:tcPr>
            <w:tcW w:w="1151" w:type="dxa"/>
          </w:tcPr>
          <w:p w14:paraId="6E41F5CF" w14:textId="77777777" w:rsidR="00566578" w:rsidRDefault="00566578" w:rsidP="00723CD6"/>
        </w:tc>
        <w:tc>
          <w:tcPr>
            <w:tcW w:w="1151" w:type="dxa"/>
          </w:tcPr>
          <w:p w14:paraId="737FFEC2" w14:textId="77777777" w:rsidR="00566578" w:rsidRDefault="00566578" w:rsidP="00723CD6"/>
        </w:tc>
        <w:tc>
          <w:tcPr>
            <w:tcW w:w="1151" w:type="dxa"/>
          </w:tcPr>
          <w:p w14:paraId="105D3C5C" w14:textId="77777777" w:rsidR="00566578" w:rsidRDefault="00566578" w:rsidP="00723CD6"/>
        </w:tc>
        <w:tc>
          <w:tcPr>
            <w:tcW w:w="1151" w:type="dxa"/>
          </w:tcPr>
          <w:p w14:paraId="63E14DD7" w14:textId="77777777" w:rsidR="00566578" w:rsidRDefault="00566578" w:rsidP="00723CD6"/>
        </w:tc>
        <w:tc>
          <w:tcPr>
            <w:tcW w:w="1151" w:type="dxa"/>
          </w:tcPr>
          <w:p w14:paraId="557428B1" w14:textId="77777777" w:rsidR="00566578" w:rsidRDefault="00566578" w:rsidP="00723CD6"/>
        </w:tc>
      </w:tr>
      <w:tr w:rsidR="00566578" w14:paraId="5B27C884" w14:textId="77777777" w:rsidTr="00723CD6">
        <w:tc>
          <w:tcPr>
            <w:tcW w:w="3865" w:type="dxa"/>
          </w:tcPr>
          <w:p w14:paraId="01C6057B" w14:textId="77777777" w:rsidR="00566578" w:rsidRDefault="00566578" w:rsidP="00723CD6"/>
        </w:tc>
        <w:tc>
          <w:tcPr>
            <w:tcW w:w="1890" w:type="dxa"/>
          </w:tcPr>
          <w:p w14:paraId="24CCE2D4" w14:textId="77777777" w:rsidR="00566578" w:rsidRDefault="00566578" w:rsidP="00723CD6"/>
        </w:tc>
        <w:tc>
          <w:tcPr>
            <w:tcW w:w="1219" w:type="dxa"/>
          </w:tcPr>
          <w:p w14:paraId="632699C3" w14:textId="77777777" w:rsidR="00566578" w:rsidRDefault="00566578" w:rsidP="00723CD6"/>
        </w:tc>
        <w:tc>
          <w:tcPr>
            <w:tcW w:w="1219" w:type="dxa"/>
          </w:tcPr>
          <w:p w14:paraId="5AE5A7E7" w14:textId="77777777" w:rsidR="00566578" w:rsidRDefault="00566578" w:rsidP="00723CD6"/>
        </w:tc>
        <w:tc>
          <w:tcPr>
            <w:tcW w:w="1151" w:type="dxa"/>
          </w:tcPr>
          <w:p w14:paraId="37672F7F" w14:textId="77777777" w:rsidR="00566578" w:rsidRDefault="00566578" w:rsidP="00723CD6"/>
        </w:tc>
        <w:tc>
          <w:tcPr>
            <w:tcW w:w="1151" w:type="dxa"/>
          </w:tcPr>
          <w:p w14:paraId="0C95E82B" w14:textId="77777777" w:rsidR="00566578" w:rsidRDefault="00566578" w:rsidP="00723CD6"/>
        </w:tc>
        <w:tc>
          <w:tcPr>
            <w:tcW w:w="1151" w:type="dxa"/>
          </w:tcPr>
          <w:p w14:paraId="6DF8629B" w14:textId="77777777" w:rsidR="00566578" w:rsidRDefault="00566578" w:rsidP="00723CD6"/>
        </w:tc>
        <w:tc>
          <w:tcPr>
            <w:tcW w:w="1151" w:type="dxa"/>
          </w:tcPr>
          <w:p w14:paraId="6CEBBBDB" w14:textId="77777777" w:rsidR="00566578" w:rsidRDefault="00566578" w:rsidP="00723CD6"/>
        </w:tc>
        <w:tc>
          <w:tcPr>
            <w:tcW w:w="1151" w:type="dxa"/>
          </w:tcPr>
          <w:p w14:paraId="2A92C1F6" w14:textId="77777777" w:rsidR="00566578" w:rsidRDefault="00566578" w:rsidP="00723CD6"/>
        </w:tc>
      </w:tr>
      <w:tr w:rsidR="00566578" w:rsidRPr="00566578" w14:paraId="2156A368" w14:textId="77777777" w:rsidTr="00566578">
        <w:tc>
          <w:tcPr>
            <w:tcW w:w="13948" w:type="dxa"/>
            <w:gridSpan w:val="9"/>
            <w:shd w:val="clear" w:color="auto" w:fill="D9D9D9" w:themeFill="background1" w:themeFillShade="D9"/>
          </w:tcPr>
          <w:p w14:paraId="1CEBE902" w14:textId="0F34E448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Goal 3 of University Corporate Plan: …………………………………….</w:t>
            </w:r>
          </w:p>
        </w:tc>
      </w:tr>
      <w:tr w:rsidR="00566578" w:rsidRPr="00566578" w14:paraId="25D4FA69" w14:textId="77777777" w:rsidTr="00723CD6">
        <w:tc>
          <w:tcPr>
            <w:tcW w:w="3865" w:type="dxa"/>
            <w:vMerge w:val="restart"/>
          </w:tcPr>
          <w:p w14:paraId="13C790AB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Proposed activity / Sub-activity</w:t>
            </w:r>
          </w:p>
        </w:tc>
        <w:tc>
          <w:tcPr>
            <w:tcW w:w="1890" w:type="dxa"/>
            <w:vMerge w:val="restart"/>
          </w:tcPr>
          <w:p w14:paraId="6A05B953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Activity number in Corporate Plan</w:t>
            </w:r>
          </w:p>
        </w:tc>
        <w:tc>
          <w:tcPr>
            <w:tcW w:w="1219" w:type="dxa"/>
            <w:vMerge w:val="restart"/>
          </w:tcPr>
          <w:p w14:paraId="78A390BF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Start date (mm/</w:t>
            </w:r>
            <w:proofErr w:type="spellStart"/>
            <w:r w:rsidRPr="00566578">
              <w:rPr>
                <w:b/>
                <w:bCs/>
              </w:rPr>
              <w:t>yyyy</w:t>
            </w:r>
            <w:proofErr w:type="spellEnd"/>
            <w:r w:rsidRPr="00566578">
              <w:rPr>
                <w:b/>
                <w:bCs/>
              </w:rPr>
              <w:t>)</w:t>
            </w:r>
          </w:p>
        </w:tc>
        <w:tc>
          <w:tcPr>
            <w:tcW w:w="1219" w:type="dxa"/>
            <w:vMerge w:val="restart"/>
          </w:tcPr>
          <w:p w14:paraId="35F4E94C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End date</w:t>
            </w:r>
          </w:p>
          <w:p w14:paraId="0FA6D078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(mm/</w:t>
            </w:r>
            <w:proofErr w:type="spellStart"/>
            <w:r w:rsidRPr="00566578">
              <w:rPr>
                <w:b/>
                <w:bCs/>
              </w:rPr>
              <w:t>yyyy</w:t>
            </w:r>
            <w:proofErr w:type="spellEnd"/>
            <w:r w:rsidRPr="00566578">
              <w:rPr>
                <w:b/>
                <w:bCs/>
              </w:rPr>
              <w:t>)</w:t>
            </w:r>
          </w:p>
        </w:tc>
        <w:tc>
          <w:tcPr>
            <w:tcW w:w="5755" w:type="dxa"/>
            <w:gridSpan w:val="5"/>
          </w:tcPr>
          <w:p w14:paraId="0D98467E" w14:textId="77777777" w:rsidR="00566578" w:rsidRPr="00566578" w:rsidRDefault="00566578" w:rsidP="00723CD6">
            <w:pPr>
              <w:jc w:val="center"/>
              <w:rPr>
                <w:b/>
                <w:bCs/>
              </w:rPr>
            </w:pPr>
            <w:r w:rsidRPr="00566578">
              <w:rPr>
                <w:b/>
                <w:bCs/>
              </w:rPr>
              <w:t>Annual targets for key performance indicator</w:t>
            </w:r>
          </w:p>
        </w:tc>
      </w:tr>
      <w:tr w:rsidR="00566578" w:rsidRPr="00566578" w14:paraId="7A81C606" w14:textId="77777777" w:rsidTr="00723CD6">
        <w:tc>
          <w:tcPr>
            <w:tcW w:w="3865" w:type="dxa"/>
            <w:vMerge/>
          </w:tcPr>
          <w:p w14:paraId="76974F2E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890" w:type="dxa"/>
            <w:vMerge/>
          </w:tcPr>
          <w:p w14:paraId="25C58B07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219" w:type="dxa"/>
            <w:vMerge/>
          </w:tcPr>
          <w:p w14:paraId="26735400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219" w:type="dxa"/>
            <w:vMerge/>
          </w:tcPr>
          <w:p w14:paraId="316A5047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151" w:type="dxa"/>
          </w:tcPr>
          <w:p w14:paraId="56968A2F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2019</w:t>
            </w:r>
          </w:p>
        </w:tc>
        <w:tc>
          <w:tcPr>
            <w:tcW w:w="1151" w:type="dxa"/>
          </w:tcPr>
          <w:p w14:paraId="68401778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2020</w:t>
            </w:r>
          </w:p>
        </w:tc>
        <w:tc>
          <w:tcPr>
            <w:tcW w:w="1151" w:type="dxa"/>
          </w:tcPr>
          <w:p w14:paraId="7DD15418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2021</w:t>
            </w:r>
          </w:p>
        </w:tc>
        <w:tc>
          <w:tcPr>
            <w:tcW w:w="1151" w:type="dxa"/>
          </w:tcPr>
          <w:p w14:paraId="6294266F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2022</w:t>
            </w:r>
          </w:p>
        </w:tc>
        <w:tc>
          <w:tcPr>
            <w:tcW w:w="1151" w:type="dxa"/>
          </w:tcPr>
          <w:p w14:paraId="68936B21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2023</w:t>
            </w:r>
          </w:p>
        </w:tc>
      </w:tr>
      <w:tr w:rsidR="00566578" w14:paraId="216BF5CD" w14:textId="77777777" w:rsidTr="00723CD6">
        <w:tc>
          <w:tcPr>
            <w:tcW w:w="3865" w:type="dxa"/>
          </w:tcPr>
          <w:p w14:paraId="5F96C9BE" w14:textId="77777777" w:rsidR="00566578" w:rsidRDefault="00566578" w:rsidP="00723CD6"/>
        </w:tc>
        <w:tc>
          <w:tcPr>
            <w:tcW w:w="1890" w:type="dxa"/>
          </w:tcPr>
          <w:p w14:paraId="36C657B7" w14:textId="77777777" w:rsidR="00566578" w:rsidRDefault="00566578" w:rsidP="00723CD6"/>
        </w:tc>
        <w:tc>
          <w:tcPr>
            <w:tcW w:w="1219" w:type="dxa"/>
          </w:tcPr>
          <w:p w14:paraId="721FCB37" w14:textId="77777777" w:rsidR="00566578" w:rsidRDefault="00566578" w:rsidP="00723CD6"/>
        </w:tc>
        <w:tc>
          <w:tcPr>
            <w:tcW w:w="1219" w:type="dxa"/>
          </w:tcPr>
          <w:p w14:paraId="48C3DE9D" w14:textId="77777777" w:rsidR="00566578" w:rsidRDefault="00566578" w:rsidP="00723CD6"/>
        </w:tc>
        <w:tc>
          <w:tcPr>
            <w:tcW w:w="1151" w:type="dxa"/>
          </w:tcPr>
          <w:p w14:paraId="1D3FFA97" w14:textId="77777777" w:rsidR="00566578" w:rsidRDefault="00566578" w:rsidP="00723CD6"/>
        </w:tc>
        <w:tc>
          <w:tcPr>
            <w:tcW w:w="1151" w:type="dxa"/>
          </w:tcPr>
          <w:p w14:paraId="3A7D2642" w14:textId="77777777" w:rsidR="00566578" w:rsidRDefault="00566578" w:rsidP="00723CD6"/>
        </w:tc>
        <w:tc>
          <w:tcPr>
            <w:tcW w:w="1151" w:type="dxa"/>
          </w:tcPr>
          <w:p w14:paraId="6E317CAD" w14:textId="77777777" w:rsidR="00566578" w:rsidRDefault="00566578" w:rsidP="00723CD6"/>
        </w:tc>
        <w:tc>
          <w:tcPr>
            <w:tcW w:w="1151" w:type="dxa"/>
          </w:tcPr>
          <w:p w14:paraId="7B88FCB8" w14:textId="77777777" w:rsidR="00566578" w:rsidRDefault="00566578" w:rsidP="00723CD6"/>
        </w:tc>
        <w:tc>
          <w:tcPr>
            <w:tcW w:w="1151" w:type="dxa"/>
          </w:tcPr>
          <w:p w14:paraId="5154130F" w14:textId="77777777" w:rsidR="00566578" w:rsidRDefault="00566578" w:rsidP="00723CD6"/>
        </w:tc>
      </w:tr>
      <w:tr w:rsidR="00566578" w14:paraId="64C860A7" w14:textId="77777777" w:rsidTr="00723CD6">
        <w:tc>
          <w:tcPr>
            <w:tcW w:w="3865" w:type="dxa"/>
          </w:tcPr>
          <w:p w14:paraId="45C17AA9" w14:textId="77777777" w:rsidR="00566578" w:rsidRDefault="00566578" w:rsidP="00723CD6"/>
        </w:tc>
        <w:tc>
          <w:tcPr>
            <w:tcW w:w="1890" w:type="dxa"/>
          </w:tcPr>
          <w:p w14:paraId="2A8B8049" w14:textId="77777777" w:rsidR="00566578" w:rsidRDefault="00566578" w:rsidP="00723CD6"/>
        </w:tc>
        <w:tc>
          <w:tcPr>
            <w:tcW w:w="1219" w:type="dxa"/>
          </w:tcPr>
          <w:p w14:paraId="44C530A8" w14:textId="77777777" w:rsidR="00566578" w:rsidRDefault="00566578" w:rsidP="00723CD6"/>
        </w:tc>
        <w:tc>
          <w:tcPr>
            <w:tcW w:w="1219" w:type="dxa"/>
          </w:tcPr>
          <w:p w14:paraId="5BE88973" w14:textId="77777777" w:rsidR="00566578" w:rsidRDefault="00566578" w:rsidP="00723CD6"/>
        </w:tc>
        <w:tc>
          <w:tcPr>
            <w:tcW w:w="1151" w:type="dxa"/>
          </w:tcPr>
          <w:p w14:paraId="02EDFA9D" w14:textId="77777777" w:rsidR="00566578" w:rsidRDefault="00566578" w:rsidP="00723CD6"/>
        </w:tc>
        <w:tc>
          <w:tcPr>
            <w:tcW w:w="1151" w:type="dxa"/>
          </w:tcPr>
          <w:p w14:paraId="7EB419D8" w14:textId="77777777" w:rsidR="00566578" w:rsidRDefault="00566578" w:rsidP="00723CD6"/>
        </w:tc>
        <w:tc>
          <w:tcPr>
            <w:tcW w:w="1151" w:type="dxa"/>
          </w:tcPr>
          <w:p w14:paraId="5E50783E" w14:textId="77777777" w:rsidR="00566578" w:rsidRDefault="00566578" w:rsidP="00723CD6"/>
        </w:tc>
        <w:tc>
          <w:tcPr>
            <w:tcW w:w="1151" w:type="dxa"/>
          </w:tcPr>
          <w:p w14:paraId="5021CE58" w14:textId="77777777" w:rsidR="00566578" w:rsidRDefault="00566578" w:rsidP="00723CD6"/>
        </w:tc>
        <w:tc>
          <w:tcPr>
            <w:tcW w:w="1151" w:type="dxa"/>
          </w:tcPr>
          <w:p w14:paraId="3BF5EE6B" w14:textId="77777777" w:rsidR="00566578" w:rsidRDefault="00566578" w:rsidP="00723CD6"/>
        </w:tc>
      </w:tr>
      <w:tr w:rsidR="00566578" w14:paraId="2B66F710" w14:textId="77777777" w:rsidTr="00723CD6">
        <w:tc>
          <w:tcPr>
            <w:tcW w:w="3865" w:type="dxa"/>
          </w:tcPr>
          <w:p w14:paraId="7630C214" w14:textId="77777777" w:rsidR="00566578" w:rsidRDefault="00566578" w:rsidP="00723CD6"/>
        </w:tc>
        <w:tc>
          <w:tcPr>
            <w:tcW w:w="1890" w:type="dxa"/>
          </w:tcPr>
          <w:p w14:paraId="47926A2F" w14:textId="77777777" w:rsidR="00566578" w:rsidRDefault="00566578" w:rsidP="00723CD6"/>
        </w:tc>
        <w:tc>
          <w:tcPr>
            <w:tcW w:w="1219" w:type="dxa"/>
          </w:tcPr>
          <w:p w14:paraId="57005CB9" w14:textId="77777777" w:rsidR="00566578" w:rsidRDefault="00566578" w:rsidP="00723CD6"/>
        </w:tc>
        <w:tc>
          <w:tcPr>
            <w:tcW w:w="1219" w:type="dxa"/>
          </w:tcPr>
          <w:p w14:paraId="43F20245" w14:textId="77777777" w:rsidR="00566578" w:rsidRDefault="00566578" w:rsidP="00723CD6"/>
        </w:tc>
        <w:tc>
          <w:tcPr>
            <w:tcW w:w="1151" w:type="dxa"/>
          </w:tcPr>
          <w:p w14:paraId="364DDB79" w14:textId="77777777" w:rsidR="00566578" w:rsidRDefault="00566578" w:rsidP="00723CD6"/>
        </w:tc>
        <w:tc>
          <w:tcPr>
            <w:tcW w:w="1151" w:type="dxa"/>
          </w:tcPr>
          <w:p w14:paraId="63E97298" w14:textId="77777777" w:rsidR="00566578" w:rsidRDefault="00566578" w:rsidP="00723CD6"/>
        </w:tc>
        <w:tc>
          <w:tcPr>
            <w:tcW w:w="1151" w:type="dxa"/>
          </w:tcPr>
          <w:p w14:paraId="0DDE0F8F" w14:textId="77777777" w:rsidR="00566578" w:rsidRDefault="00566578" w:rsidP="00723CD6"/>
        </w:tc>
        <w:tc>
          <w:tcPr>
            <w:tcW w:w="1151" w:type="dxa"/>
          </w:tcPr>
          <w:p w14:paraId="1B07885D" w14:textId="77777777" w:rsidR="00566578" w:rsidRDefault="00566578" w:rsidP="00723CD6"/>
        </w:tc>
        <w:tc>
          <w:tcPr>
            <w:tcW w:w="1151" w:type="dxa"/>
          </w:tcPr>
          <w:p w14:paraId="0B072018" w14:textId="77777777" w:rsidR="00566578" w:rsidRDefault="00566578" w:rsidP="00723CD6"/>
        </w:tc>
      </w:tr>
      <w:tr w:rsidR="00566578" w14:paraId="08BD3E07" w14:textId="77777777" w:rsidTr="00566578">
        <w:tc>
          <w:tcPr>
            <w:tcW w:w="13948" w:type="dxa"/>
            <w:gridSpan w:val="9"/>
            <w:shd w:val="clear" w:color="auto" w:fill="D9D9D9" w:themeFill="background1" w:themeFillShade="D9"/>
          </w:tcPr>
          <w:p w14:paraId="7B2655F9" w14:textId="395FC49A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Goal 4 of University Corporate Plan: …………………………………….</w:t>
            </w:r>
          </w:p>
        </w:tc>
      </w:tr>
      <w:tr w:rsidR="00566578" w14:paraId="3A62DB95" w14:textId="77777777" w:rsidTr="00723CD6">
        <w:tc>
          <w:tcPr>
            <w:tcW w:w="3865" w:type="dxa"/>
            <w:vMerge w:val="restart"/>
          </w:tcPr>
          <w:p w14:paraId="5F013CBA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Proposed activity / Sub-activity</w:t>
            </w:r>
          </w:p>
        </w:tc>
        <w:tc>
          <w:tcPr>
            <w:tcW w:w="1890" w:type="dxa"/>
            <w:vMerge w:val="restart"/>
          </w:tcPr>
          <w:p w14:paraId="4D838F86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Activity number in Corporate Plan</w:t>
            </w:r>
          </w:p>
        </w:tc>
        <w:tc>
          <w:tcPr>
            <w:tcW w:w="1219" w:type="dxa"/>
            <w:vMerge w:val="restart"/>
          </w:tcPr>
          <w:p w14:paraId="4B25ED5B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Start date (mm/</w:t>
            </w:r>
            <w:proofErr w:type="spellStart"/>
            <w:r w:rsidRPr="00566578">
              <w:rPr>
                <w:b/>
                <w:bCs/>
              </w:rPr>
              <w:t>yyyy</w:t>
            </w:r>
            <w:proofErr w:type="spellEnd"/>
            <w:r w:rsidRPr="00566578">
              <w:rPr>
                <w:b/>
                <w:bCs/>
              </w:rPr>
              <w:t>)</w:t>
            </w:r>
          </w:p>
        </w:tc>
        <w:tc>
          <w:tcPr>
            <w:tcW w:w="1219" w:type="dxa"/>
            <w:vMerge w:val="restart"/>
          </w:tcPr>
          <w:p w14:paraId="090FA88F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End date</w:t>
            </w:r>
          </w:p>
          <w:p w14:paraId="38C22A06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(mm/</w:t>
            </w:r>
            <w:proofErr w:type="spellStart"/>
            <w:r w:rsidRPr="00566578">
              <w:rPr>
                <w:b/>
                <w:bCs/>
              </w:rPr>
              <w:t>yyyy</w:t>
            </w:r>
            <w:proofErr w:type="spellEnd"/>
            <w:r w:rsidRPr="00566578">
              <w:rPr>
                <w:b/>
                <w:bCs/>
              </w:rPr>
              <w:t>)</w:t>
            </w:r>
          </w:p>
        </w:tc>
        <w:tc>
          <w:tcPr>
            <w:tcW w:w="5755" w:type="dxa"/>
            <w:gridSpan w:val="5"/>
          </w:tcPr>
          <w:p w14:paraId="0BD30B3D" w14:textId="77777777" w:rsidR="00566578" w:rsidRPr="00566578" w:rsidRDefault="00566578" w:rsidP="00723CD6">
            <w:pPr>
              <w:jc w:val="center"/>
              <w:rPr>
                <w:b/>
                <w:bCs/>
              </w:rPr>
            </w:pPr>
            <w:r w:rsidRPr="00566578">
              <w:rPr>
                <w:b/>
                <w:bCs/>
              </w:rPr>
              <w:t>Annual targets for key performance indicator</w:t>
            </w:r>
          </w:p>
        </w:tc>
      </w:tr>
      <w:tr w:rsidR="00566578" w14:paraId="7D046BD5" w14:textId="77777777" w:rsidTr="00723CD6">
        <w:tc>
          <w:tcPr>
            <w:tcW w:w="3865" w:type="dxa"/>
            <w:vMerge/>
          </w:tcPr>
          <w:p w14:paraId="7D8EB459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890" w:type="dxa"/>
            <w:vMerge/>
          </w:tcPr>
          <w:p w14:paraId="66A9B6A3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219" w:type="dxa"/>
            <w:vMerge/>
          </w:tcPr>
          <w:p w14:paraId="17D0723E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219" w:type="dxa"/>
            <w:vMerge/>
          </w:tcPr>
          <w:p w14:paraId="32BB84FF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151" w:type="dxa"/>
          </w:tcPr>
          <w:p w14:paraId="5EEA079F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2019</w:t>
            </w:r>
          </w:p>
        </w:tc>
        <w:tc>
          <w:tcPr>
            <w:tcW w:w="1151" w:type="dxa"/>
          </w:tcPr>
          <w:p w14:paraId="5333488F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2020</w:t>
            </w:r>
          </w:p>
        </w:tc>
        <w:tc>
          <w:tcPr>
            <w:tcW w:w="1151" w:type="dxa"/>
          </w:tcPr>
          <w:p w14:paraId="71738211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2021</w:t>
            </w:r>
          </w:p>
        </w:tc>
        <w:tc>
          <w:tcPr>
            <w:tcW w:w="1151" w:type="dxa"/>
          </w:tcPr>
          <w:p w14:paraId="7751CA7F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2022</w:t>
            </w:r>
          </w:p>
        </w:tc>
        <w:tc>
          <w:tcPr>
            <w:tcW w:w="1151" w:type="dxa"/>
          </w:tcPr>
          <w:p w14:paraId="17D261F3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2023</w:t>
            </w:r>
          </w:p>
        </w:tc>
      </w:tr>
      <w:tr w:rsidR="00566578" w14:paraId="02050AE7" w14:textId="77777777" w:rsidTr="00723CD6">
        <w:tc>
          <w:tcPr>
            <w:tcW w:w="3865" w:type="dxa"/>
          </w:tcPr>
          <w:p w14:paraId="2DA9D24D" w14:textId="77777777" w:rsidR="00566578" w:rsidRDefault="00566578" w:rsidP="00723CD6"/>
        </w:tc>
        <w:tc>
          <w:tcPr>
            <w:tcW w:w="1890" w:type="dxa"/>
          </w:tcPr>
          <w:p w14:paraId="66F59AA1" w14:textId="77777777" w:rsidR="00566578" w:rsidRDefault="00566578" w:rsidP="00723CD6"/>
        </w:tc>
        <w:tc>
          <w:tcPr>
            <w:tcW w:w="1219" w:type="dxa"/>
          </w:tcPr>
          <w:p w14:paraId="7739F757" w14:textId="77777777" w:rsidR="00566578" w:rsidRDefault="00566578" w:rsidP="00723CD6"/>
        </w:tc>
        <w:tc>
          <w:tcPr>
            <w:tcW w:w="1219" w:type="dxa"/>
          </w:tcPr>
          <w:p w14:paraId="05D2B12E" w14:textId="77777777" w:rsidR="00566578" w:rsidRDefault="00566578" w:rsidP="00723CD6"/>
        </w:tc>
        <w:tc>
          <w:tcPr>
            <w:tcW w:w="1151" w:type="dxa"/>
          </w:tcPr>
          <w:p w14:paraId="7EE3ECD3" w14:textId="77777777" w:rsidR="00566578" w:rsidRDefault="00566578" w:rsidP="00723CD6"/>
        </w:tc>
        <w:tc>
          <w:tcPr>
            <w:tcW w:w="1151" w:type="dxa"/>
          </w:tcPr>
          <w:p w14:paraId="090166EC" w14:textId="77777777" w:rsidR="00566578" w:rsidRDefault="00566578" w:rsidP="00723CD6"/>
        </w:tc>
        <w:tc>
          <w:tcPr>
            <w:tcW w:w="1151" w:type="dxa"/>
          </w:tcPr>
          <w:p w14:paraId="15D62069" w14:textId="77777777" w:rsidR="00566578" w:rsidRDefault="00566578" w:rsidP="00723CD6"/>
        </w:tc>
        <w:tc>
          <w:tcPr>
            <w:tcW w:w="1151" w:type="dxa"/>
          </w:tcPr>
          <w:p w14:paraId="52A62A38" w14:textId="77777777" w:rsidR="00566578" w:rsidRDefault="00566578" w:rsidP="00723CD6"/>
        </w:tc>
        <w:tc>
          <w:tcPr>
            <w:tcW w:w="1151" w:type="dxa"/>
          </w:tcPr>
          <w:p w14:paraId="4BAE8A86" w14:textId="77777777" w:rsidR="00566578" w:rsidRDefault="00566578" w:rsidP="00723CD6"/>
        </w:tc>
      </w:tr>
      <w:tr w:rsidR="00566578" w14:paraId="5AB1566A" w14:textId="77777777" w:rsidTr="00723CD6">
        <w:tc>
          <w:tcPr>
            <w:tcW w:w="3865" w:type="dxa"/>
          </w:tcPr>
          <w:p w14:paraId="167FF9B1" w14:textId="77777777" w:rsidR="00566578" w:rsidRDefault="00566578" w:rsidP="00723CD6"/>
        </w:tc>
        <w:tc>
          <w:tcPr>
            <w:tcW w:w="1890" w:type="dxa"/>
          </w:tcPr>
          <w:p w14:paraId="469AB081" w14:textId="77777777" w:rsidR="00566578" w:rsidRDefault="00566578" w:rsidP="00723CD6"/>
        </w:tc>
        <w:tc>
          <w:tcPr>
            <w:tcW w:w="1219" w:type="dxa"/>
          </w:tcPr>
          <w:p w14:paraId="37720DFF" w14:textId="77777777" w:rsidR="00566578" w:rsidRDefault="00566578" w:rsidP="00723CD6"/>
        </w:tc>
        <w:tc>
          <w:tcPr>
            <w:tcW w:w="1219" w:type="dxa"/>
          </w:tcPr>
          <w:p w14:paraId="2D8FADE7" w14:textId="77777777" w:rsidR="00566578" w:rsidRDefault="00566578" w:rsidP="00723CD6"/>
        </w:tc>
        <w:tc>
          <w:tcPr>
            <w:tcW w:w="1151" w:type="dxa"/>
          </w:tcPr>
          <w:p w14:paraId="7C0F4E95" w14:textId="77777777" w:rsidR="00566578" w:rsidRDefault="00566578" w:rsidP="00723CD6"/>
        </w:tc>
        <w:tc>
          <w:tcPr>
            <w:tcW w:w="1151" w:type="dxa"/>
          </w:tcPr>
          <w:p w14:paraId="724697E5" w14:textId="77777777" w:rsidR="00566578" w:rsidRDefault="00566578" w:rsidP="00723CD6"/>
        </w:tc>
        <w:tc>
          <w:tcPr>
            <w:tcW w:w="1151" w:type="dxa"/>
          </w:tcPr>
          <w:p w14:paraId="193E3071" w14:textId="77777777" w:rsidR="00566578" w:rsidRDefault="00566578" w:rsidP="00723CD6"/>
        </w:tc>
        <w:tc>
          <w:tcPr>
            <w:tcW w:w="1151" w:type="dxa"/>
          </w:tcPr>
          <w:p w14:paraId="01D52975" w14:textId="77777777" w:rsidR="00566578" w:rsidRDefault="00566578" w:rsidP="00723CD6"/>
        </w:tc>
        <w:tc>
          <w:tcPr>
            <w:tcW w:w="1151" w:type="dxa"/>
          </w:tcPr>
          <w:p w14:paraId="69A42F24" w14:textId="77777777" w:rsidR="00566578" w:rsidRDefault="00566578" w:rsidP="00723CD6"/>
        </w:tc>
      </w:tr>
      <w:tr w:rsidR="00566578" w14:paraId="3147078B" w14:textId="77777777" w:rsidTr="00723CD6">
        <w:tc>
          <w:tcPr>
            <w:tcW w:w="3865" w:type="dxa"/>
          </w:tcPr>
          <w:p w14:paraId="604D0549" w14:textId="77777777" w:rsidR="00566578" w:rsidRDefault="00566578" w:rsidP="00723CD6"/>
        </w:tc>
        <w:tc>
          <w:tcPr>
            <w:tcW w:w="1890" w:type="dxa"/>
          </w:tcPr>
          <w:p w14:paraId="05D0A720" w14:textId="77777777" w:rsidR="00566578" w:rsidRDefault="00566578" w:rsidP="00723CD6"/>
        </w:tc>
        <w:tc>
          <w:tcPr>
            <w:tcW w:w="1219" w:type="dxa"/>
          </w:tcPr>
          <w:p w14:paraId="30A835CA" w14:textId="77777777" w:rsidR="00566578" w:rsidRDefault="00566578" w:rsidP="00723CD6"/>
        </w:tc>
        <w:tc>
          <w:tcPr>
            <w:tcW w:w="1219" w:type="dxa"/>
          </w:tcPr>
          <w:p w14:paraId="402464F1" w14:textId="77777777" w:rsidR="00566578" w:rsidRDefault="00566578" w:rsidP="00723CD6"/>
        </w:tc>
        <w:tc>
          <w:tcPr>
            <w:tcW w:w="1151" w:type="dxa"/>
          </w:tcPr>
          <w:p w14:paraId="4F41543B" w14:textId="77777777" w:rsidR="00566578" w:rsidRDefault="00566578" w:rsidP="00723CD6"/>
        </w:tc>
        <w:tc>
          <w:tcPr>
            <w:tcW w:w="1151" w:type="dxa"/>
          </w:tcPr>
          <w:p w14:paraId="18493DBE" w14:textId="77777777" w:rsidR="00566578" w:rsidRDefault="00566578" w:rsidP="00723CD6"/>
        </w:tc>
        <w:tc>
          <w:tcPr>
            <w:tcW w:w="1151" w:type="dxa"/>
          </w:tcPr>
          <w:p w14:paraId="4CD2617D" w14:textId="77777777" w:rsidR="00566578" w:rsidRDefault="00566578" w:rsidP="00723CD6"/>
        </w:tc>
        <w:tc>
          <w:tcPr>
            <w:tcW w:w="1151" w:type="dxa"/>
          </w:tcPr>
          <w:p w14:paraId="3DF2CC7B" w14:textId="77777777" w:rsidR="00566578" w:rsidRDefault="00566578" w:rsidP="00723CD6"/>
        </w:tc>
        <w:tc>
          <w:tcPr>
            <w:tcW w:w="1151" w:type="dxa"/>
          </w:tcPr>
          <w:p w14:paraId="269B5CE2" w14:textId="77777777" w:rsidR="00566578" w:rsidRDefault="00566578" w:rsidP="00723CD6"/>
        </w:tc>
      </w:tr>
    </w:tbl>
    <w:p w14:paraId="0B84510F" w14:textId="77777777" w:rsidR="00D81DFA" w:rsidRDefault="00D81DFA" w:rsidP="00A26F59"/>
    <w:sectPr w:rsidR="00D81DFA" w:rsidSect="00D81DFA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5B4D"/>
    <w:multiLevelType w:val="hybridMultilevel"/>
    <w:tmpl w:val="D1C03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D1FB9"/>
    <w:multiLevelType w:val="hybridMultilevel"/>
    <w:tmpl w:val="A6B6019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13819"/>
    <w:multiLevelType w:val="hybridMultilevel"/>
    <w:tmpl w:val="5F721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819E7"/>
    <w:multiLevelType w:val="hybridMultilevel"/>
    <w:tmpl w:val="D9AA0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61AEB"/>
    <w:multiLevelType w:val="hybridMultilevel"/>
    <w:tmpl w:val="70144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B0D59"/>
    <w:multiLevelType w:val="hybridMultilevel"/>
    <w:tmpl w:val="A6B6019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59"/>
    <w:rsid w:val="00165501"/>
    <w:rsid w:val="00566578"/>
    <w:rsid w:val="00640203"/>
    <w:rsid w:val="006A64AB"/>
    <w:rsid w:val="006D0006"/>
    <w:rsid w:val="00704C18"/>
    <w:rsid w:val="0090653B"/>
    <w:rsid w:val="00A26F59"/>
    <w:rsid w:val="00B9430E"/>
    <w:rsid w:val="00D81DFA"/>
    <w:rsid w:val="00F259ED"/>
    <w:rsid w:val="00F9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DB6B"/>
  <w15:docId w15:val="{B93FD9AF-8F78-4A35-A7B9-99208B3B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F59"/>
    <w:pPr>
      <w:ind w:left="720"/>
      <w:contextualSpacing/>
    </w:pPr>
  </w:style>
  <w:style w:type="table" w:styleId="TableGrid">
    <w:name w:val="Table Grid"/>
    <w:basedOn w:val="TableNormal"/>
    <w:uiPriority w:val="39"/>
    <w:rsid w:val="00165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Nilanthi de Silva</dc:creator>
  <cp:keywords/>
  <dc:description/>
  <cp:lastModifiedBy>NEW</cp:lastModifiedBy>
  <cp:revision>2</cp:revision>
  <dcterms:created xsi:type="dcterms:W3CDTF">2021-03-29T10:15:00Z</dcterms:created>
  <dcterms:modified xsi:type="dcterms:W3CDTF">2021-03-29T10:15:00Z</dcterms:modified>
</cp:coreProperties>
</file>